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5EBD" w14:textId="77777777" w:rsidR="00C02F3D" w:rsidRDefault="00B52C2A">
      <w:pPr>
        <w:pStyle w:val="GvdeMetni"/>
        <w:spacing w:before="79"/>
        <w:ind w:left="218"/>
      </w:pPr>
      <w:r>
        <w:t>66-67-68</w:t>
      </w:r>
      <w:r>
        <w:rPr>
          <w:spacing w:val="-4"/>
        </w:rPr>
        <w:t xml:space="preserve"> </w:t>
      </w:r>
      <w:r>
        <w:t>aylık</w:t>
      </w:r>
      <w:r>
        <w:rPr>
          <w:spacing w:val="-4"/>
        </w:rPr>
        <w:t xml:space="preserve"> </w:t>
      </w:r>
      <w:r>
        <w:rPr>
          <w:spacing w:val="-2"/>
        </w:rPr>
        <w:t>çocukların</w:t>
      </w:r>
    </w:p>
    <w:p w14:paraId="3C6A5EBE" w14:textId="77777777" w:rsidR="00C02F3D" w:rsidRDefault="00B52C2A">
      <w:pPr>
        <w:pStyle w:val="GvdeMetni"/>
        <w:spacing w:before="31"/>
        <w:ind w:left="218"/>
      </w:pPr>
      <w:r>
        <w:t>İlkokul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Sınıfa</w:t>
      </w:r>
      <w:r>
        <w:rPr>
          <w:spacing w:val="-8"/>
        </w:rPr>
        <w:t xml:space="preserve"> </w:t>
      </w:r>
      <w:r>
        <w:t>kayıt</w:t>
      </w:r>
      <w:r>
        <w:rPr>
          <w:spacing w:val="-6"/>
        </w:rPr>
        <w:t xml:space="preserve"> </w:t>
      </w:r>
      <w:r>
        <w:t>talebi</w:t>
      </w:r>
      <w:r>
        <w:rPr>
          <w:spacing w:val="-7"/>
        </w:rPr>
        <w:t xml:space="preserve"> </w:t>
      </w:r>
      <w:r>
        <w:rPr>
          <w:spacing w:val="-2"/>
        </w:rPr>
        <w:t>dilekçesi</w:t>
      </w:r>
    </w:p>
    <w:p w14:paraId="3C6A5EBF" w14:textId="77777777" w:rsidR="00C02F3D" w:rsidRDefault="00C02F3D">
      <w:pPr>
        <w:pStyle w:val="GvdeMetni"/>
        <w:rPr>
          <w:sz w:val="24"/>
        </w:rPr>
      </w:pPr>
    </w:p>
    <w:p w14:paraId="3C6A5EC0" w14:textId="77777777" w:rsidR="00C02F3D" w:rsidRDefault="00C02F3D">
      <w:pPr>
        <w:pStyle w:val="GvdeMetni"/>
        <w:spacing w:before="198"/>
        <w:rPr>
          <w:sz w:val="24"/>
        </w:rPr>
      </w:pPr>
    </w:p>
    <w:p w14:paraId="3C6A5EC1" w14:textId="2F47CD26" w:rsidR="00C02F3D" w:rsidRDefault="00B52C2A">
      <w:pPr>
        <w:pStyle w:val="KonuBal"/>
      </w:pPr>
      <w:r>
        <w:rPr>
          <w:spacing w:val="-2"/>
        </w:rPr>
        <w:t>OSMANCIK</w:t>
      </w:r>
      <w:r>
        <w:rPr>
          <w:spacing w:val="-4"/>
        </w:rPr>
        <w:t xml:space="preserve"> </w:t>
      </w:r>
      <w:r>
        <w:rPr>
          <w:spacing w:val="-2"/>
        </w:rPr>
        <w:t>İLKOKULU</w:t>
      </w:r>
      <w:r>
        <w:rPr>
          <w:spacing w:val="1"/>
        </w:rPr>
        <w:t xml:space="preserve"> </w:t>
      </w:r>
      <w:r>
        <w:rPr>
          <w:spacing w:val="-2"/>
        </w:rPr>
        <w:t>MÜDÜRLÜĞÜNE</w:t>
      </w:r>
    </w:p>
    <w:p w14:paraId="3C6A5EC2" w14:textId="19497E26" w:rsidR="00C02F3D" w:rsidRDefault="00B52C2A">
      <w:pPr>
        <w:pStyle w:val="KonuBal"/>
        <w:spacing w:before="45"/>
        <w:ind w:right="3334"/>
      </w:pPr>
      <w:r>
        <w:rPr>
          <w:spacing w:val="-2"/>
        </w:rPr>
        <w:t>OSMANCIK</w:t>
      </w:r>
    </w:p>
    <w:p w14:paraId="3C6A5EC3" w14:textId="77777777" w:rsidR="00C02F3D" w:rsidRDefault="00C02F3D">
      <w:pPr>
        <w:pStyle w:val="GvdeMetni"/>
        <w:rPr>
          <w:rFonts w:ascii="Calibri"/>
          <w:b/>
          <w:sz w:val="20"/>
        </w:rPr>
      </w:pPr>
    </w:p>
    <w:p w14:paraId="3C6A5EC4" w14:textId="77777777" w:rsidR="00C02F3D" w:rsidRDefault="00B52C2A">
      <w:pPr>
        <w:pStyle w:val="GvdeMetni"/>
        <w:spacing w:before="23"/>
        <w:rPr>
          <w:rFonts w:ascii="Calibr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6A5EC5" wp14:editId="4C6E4260">
                <wp:simplePos x="0" y="0"/>
                <wp:positionH relativeFrom="page">
                  <wp:posOffset>828675</wp:posOffset>
                </wp:positionH>
                <wp:positionV relativeFrom="paragraph">
                  <wp:posOffset>483550</wp:posOffset>
                </wp:positionV>
                <wp:extent cx="6181725" cy="349686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1725" cy="3496860"/>
                          <a:chOff x="0" y="301940"/>
                          <a:chExt cx="6181725" cy="3496860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0" y="301940"/>
                            <a:ext cx="6181725" cy="10458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6A5EC7" w14:textId="77777777" w:rsidR="00C02F3D" w:rsidRDefault="00B52C2A">
                              <w:pPr>
                                <w:tabs>
                                  <w:tab w:val="left" w:leader="dot" w:pos="9345"/>
                                </w:tabs>
                                <w:spacing w:line="266" w:lineRule="exact"/>
                                <w:ind w:left="7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Velisi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Olduğum……/……/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4"/>
                                </w:rPr>
                                <w:t>20....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4"/>
                                </w:rPr>
                                <w:t>.doğumlu,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’un</w:t>
                              </w:r>
                            </w:p>
                            <w:p w14:paraId="3C6A5EC8" w14:textId="77777777" w:rsidR="00C02F3D" w:rsidRDefault="00B52C2A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202…-202…</w:t>
                              </w:r>
                              <w:r>
                                <w:rPr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Eğitim-Öğretim</w:t>
                              </w:r>
                              <w:r>
                                <w:rPr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Yılında,</w:t>
                              </w:r>
                              <w:r>
                                <w:rPr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Okul</w:t>
                              </w:r>
                              <w:r>
                                <w:rPr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Öncesi</w:t>
                              </w:r>
                              <w:r>
                                <w:rPr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Eğitim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İlköğretim</w:t>
                              </w:r>
                              <w:r>
                                <w:rPr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Kurumları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Yönetmeliği</w:t>
                              </w:r>
                            </w:p>
                            <w:p w14:paraId="3C6A5EC9" w14:textId="77777777" w:rsidR="00C02F3D" w:rsidRDefault="00B52C2A">
                              <w:pPr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11. maddesinin 6. Fıkrasının a bendi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“</w:t>
                              </w:r>
                              <w:r>
                                <w:rPr>
                                  <w:b/>
                                  <w:color w:val="1C283C"/>
                                  <w:sz w:val="24"/>
                                </w:rPr>
                                <w:t xml:space="preserve">İlkokulların birinci sınıfına, kayıtların yapıldığı yılın eylül ayı sonu itibarıyla 69 </w:t>
                              </w:r>
                              <w:proofErr w:type="spellStart"/>
                              <w:r>
                                <w:rPr>
                                  <w:b/>
                                  <w:color w:val="1C283C"/>
                                  <w:sz w:val="24"/>
                                </w:rPr>
                                <w:t>ayınıdolduran</w:t>
                              </w:r>
                              <w:proofErr w:type="spellEnd"/>
                              <w:r>
                                <w:rPr>
                                  <w:b/>
                                  <w:color w:val="1C283C"/>
                                  <w:sz w:val="24"/>
                                </w:rPr>
                                <w:t xml:space="preserve"> çocukların kaydı yapılır. Ayrıca 66, 67 ve 68 aylık çocuklardan velisinin yazılı isteği bulunanlar da ilkokul </w:t>
                              </w:r>
                              <w:proofErr w:type="spellStart"/>
                              <w:r>
                                <w:rPr>
                                  <w:b/>
                                  <w:color w:val="1C283C"/>
                                  <w:sz w:val="24"/>
                                </w:rPr>
                                <w:t>birinci</w:t>
                              </w:r>
                              <w:r>
                                <w:rPr>
                                  <w:b/>
                                  <w:color w:val="1C283C"/>
                                  <w:sz w:val="24"/>
                                </w:rPr>
                                <w:t>sınıfa</w:t>
                              </w:r>
                              <w:proofErr w:type="spellEnd"/>
                              <w:r>
                                <w:rPr>
                                  <w:b/>
                                  <w:color w:val="1C283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C283C"/>
                                  <w:sz w:val="24"/>
                                </w:rPr>
                                <w:t>kaydedilir</w:t>
                              </w:r>
                              <w:proofErr w:type="gramStart"/>
                              <w:r>
                                <w:rPr>
                                  <w:b/>
                                  <w:color w:val="1C283C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”</w:t>
                              </w:r>
                              <w:r>
                                <w:rPr>
                                  <w:sz w:val="24"/>
                                </w:rPr>
                                <w:t>gereği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isteğe bağlı okulunuz 1. sınıfına kayıt işlemlerinin yapılmasını için gereğini arz ederim.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74676" y="1847826"/>
                            <a:ext cx="96456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6A5ECA" w14:textId="77777777" w:rsidR="00C02F3D" w:rsidRDefault="00B52C2A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Veli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Adı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4"/>
                                </w:rPr>
                                <w:t>Soyadı: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4783277" y="1847826"/>
                            <a:ext cx="95186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6A5ECB" w14:textId="77777777" w:rsidR="00C02F3D" w:rsidRDefault="00B52C2A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spacing w:val="-2"/>
                                  <w:sz w:val="24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pacing w:val="-2"/>
                                  <w:sz w:val="24"/>
                                </w:rPr>
                                <w:t>/……./202…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4676" y="2187678"/>
                            <a:ext cx="44259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6A5ECC" w14:textId="77777777" w:rsidR="00C02F3D" w:rsidRDefault="00B52C2A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>Adresi: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4844237" y="2561058"/>
                            <a:ext cx="65468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6A5ECD" w14:textId="77777777" w:rsidR="00C02F3D" w:rsidRDefault="00B52C2A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Veli</w:t>
                              </w:r>
                              <w:r>
                                <w:rPr>
                                  <w:rFonts w:ascii="Calibri" w:hAnsi="Calibri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4"/>
                                </w:rPr>
                                <w:t>İmzası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74676" y="2902434"/>
                            <a:ext cx="107188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6A5ECE" w14:textId="77777777" w:rsidR="00C02F3D" w:rsidRDefault="00B52C2A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İletişim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4"/>
                                </w:rPr>
                                <w:t>Telefonu: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74676" y="3646400"/>
                            <a:ext cx="90106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6A5ECF" w14:textId="77777777" w:rsidR="00C02F3D" w:rsidRDefault="00B52C2A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Öğrenci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4"/>
                                </w:rPr>
                                <w:t>TCKN: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6A5EC5" id="Group 1" o:spid="_x0000_s1026" style="position:absolute;margin-left:65.25pt;margin-top:38.05pt;width:486.75pt;height:275.35pt;z-index:-15728640;mso-wrap-distance-left:0;mso-wrap-distance-right:0;mso-position-horizontal-relative:page;mso-height-relative:margin" coordorigin=",3019" coordsize="61817,3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top:3019;width:61817;height:10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C6A5EC7" w14:textId="77777777" w:rsidR="00C02F3D" w:rsidRDefault="00B52C2A">
                        <w:pPr>
                          <w:tabs>
                            <w:tab w:val="left" w:leader="dot" w:pos="9345"/>
                          </w:tabs>
                          <w:spacing w:line="266" w:lineRule="exact"/>
                          <w:ind w:left="7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Velisi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Olduğum……/……/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20....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>.doğumlu,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’un</w:t>
                        </w:r>
                      </w:p>
                      <w:p w14:paraId="3C6A5EC8" w14:textId="77777777" w:rsidR="00C02F3D" w:rsidRDefault="00B52C2A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202…-202…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Eğitim-Öğretim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Yılında,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Okul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Öncesi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Eğitim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İlköğretim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Kurumları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Yönetmeliği</w:t>
                        </w:r>
                      </w:p>
                      <w:p w14:paraId="3C6A5EC9" w14:textId="77777777" w:rsidR="00C02F3D" w:rsidRDefault="00B52C2A">
                        <w:pPr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11. maddesinin 6. Fıkrasının a bendi </w:t>
                        </w:r>
                        <w:r>
                          <w:rPr>
                            <w:b/>
                            <w:sz w:val="24"/>
                          </w:rPr>
                          <w:t>“</w:t>
                        </w:r>
                        <w:r>
                          <w:rPr>
                            <w:b/>
                            <w:color w:val="1C283C"/>
                            <w:sz w:val="24"/>
                          </w:rPr>
                          <w:t xml:space="preserve">İlkokulların birinci sınıfına, kayıtların yapıldığı yılın eylül ayı sonu itibarıyla 69 </w:t>
                        </w:r>
                        <w:proofErr w:type="spellStart"/>
                        <w:r>
                          <w:rPr>
                            <w:b/>
                            <w:color w:val="1C283C"/>
                            <w:sz w:val="24"/>
                          </w:rPr>
                          <w:t>ayınıdolduran</w:t>
                        </w:r>
                        <w:proofErr w:type="spellEnd"/>
                        <w:r>
                          <w:rPr>
                            <w:b/>
                            <w:color w:val="1C283C"/>
                            <w:sz w:val="24"/>
                          </w:rPr>
                          <w:t xml:space="preserve"> çocukların kaydı yapılır. Ayrıca 66, 67 ve 68 aylık çocuklardan velisinin yazılı isteği bulunanlar da ilkokul </w:t>
                        </w:r>
                        <w:proofErr w:type="spellStart"/>
                        <w:r>
                          <w:rPr>
                            <w:b/>
                            <w:color w:val="1C283C"/>
                            <w:sz w:val="24"/>
                          </w:rPr>
                          <w:t>birinci</w:t>
                        </w:r>
                        <w:r>
                          <w:rPr>
                            <w:b/>
                            <w:color w:val="1C283C"/>
                            <w:sz w:val="24"/>
                          </w:rPr>
                          <w:t>sınıfa</w:t>
                        </w:r>
                        <w:proofErr w:type="spellEnd"/>
                        <w:r>
                          <w:rPr>
                            <w:b/>
                            <w:color w:val="1C283C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C283C"/>
                            <w:sz w:val="24"/>
                          </w:rPr>
                          <w:t>kaydedilir</w:t>
                        </w:r>
                        <w:proofErr w:type="gramStart"/>
                        <w:r>
                          <w:rPr>
                            <w:b/>
                            <w:color w:val="1C283C"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z w:val="24"/>
                          </w:rPr>
                          <w:t>”</w:t>
                        </w:r>
                        <w:r>
                          <w:rPr>
                            <w:sz w:val="24"/>
                          </w:rPr>
                          <w:t>gereği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isteğe bağlı okulunuz 1. sınıfına kayıt işlemlerinin yapılmasını için gereğini arz ederim.</w:t>
                        </w:r>
                      </w:p>
                    </w:txbxContent>
                  </v:textbox>
                </v:shape>
                <v:shape id="Textbox 4" o:spid="_x0000_s1028" type="#_x0000_t202" style="position:absolute;left:746;top:18478;width:964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C6A5ECA" w14:textId="77777777" w:rsidR="00C02F3D" w:rsidRDefault="00B52C2A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Veli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Adı</w:t>
                        </w: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Soyadı:</w:t>
                        </w:r>
                      </w:p>
                    </w:txbxContent>
                  </v:textbox>
                </v:shape>
                <v:shape id="Textbox 5" o:spid="_x0000_s1029" type="#_x0000_t202" style="position:absolute;left:47832;top:18478;width:951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C6A5ECB" w14:textId="77777777" w:rsidR="00C02F3D" w:rsidRDefault="00B52C2A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/……./202…</w:t>
                        </w:r>
                      </w:p>
                    </w:txbxContent>
                  </v:textbox>
                </v:shape>
                <v:shape id="Textbox 6" o:spid="_x0000_s1030" type="#_x0000_t202" style="position:absolute;left:746;top:21876;width:442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C6A5ECC" w14:textId="77777777" w:rsidR="00C02F3D" w:rsidRDefault="00B52C2A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>Adresi:</w:t>
                        </w:r>
                      </w:p>
                    </w:txbxContent>
                  </v:textbox>
                </v:shape>
                <v:shape id="Textbox 7" o:spid="_x0000_s1031" type="#_x0000_t202" style="position:absolute;left:48442;top:25610;width:654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C6A5ECD" w14:textId="77777777" w:rsidR="00C02F3D" w:rsidRDefault="00B52C2A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Veli</w:t>
                        </w:r>
                        <w:r>
                          <w:rPr>
                            <w:rFonts w:ascii="Calibri" w:hAnsi="Calibri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İmzası</w:t>
                        </w:r>
                      </w:p>
                    </w:txbxContent>
                  </v:textbox>
                </v:shape>
                <v:shape id="Textbox 8" o:spid="_x0000_s1032" type="#_x0000_t202" style="position:absolute;left:746;top:29024;width:1071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C6A5ECE" w14:textId="77777777" w:rsidR="00C02F3D" w:rsidRDefault="00B52C2A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İletişim</w:t>
                        </w:r>
                        <w:r>
                          <w:rPr>
                            <w:rFonts w:ascii="Calibri" w:hAnsi="Calibri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Telefonu:</w:t>
                        </w:r>
                      </w:p>
                    </w:txbxContent>
                  </v:textbox>
                </v:shape>
                <v:shape id="Textbox 9" o:spid="_x0000_s1033" type="#_x0000_t202" style="position:absolute;left:746;top:36464;width:901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C6A5ECF" w14:textId="77777777" w:rsidR="00C02F3D" w:rsidRDefault="00B52C2A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Öğrenci</w:t>
                        </w:r>
                        <w:r>
                          <w:rPr>
                            <w:rFonts w:ascii="Calibri" w:hAnsi="Calibri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4"/>
                            <w:sz w:val="24"/>
                          </w:rPr>
                          <w:t>TCKN: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02F3D">
      <w:type w:val="continuous"/>
      <w:pgSz w:w="11920" w:h="16850"/>
      <w:pgMar w:top="1540" w:right="7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2F3D"/>
    <w:rsid w:val="00B52C2A"/>
    <w:rsid w:val="00C0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5EBD"/>
  <w15:docId w15:val="{787CE246-FF43-4E51-AE29-3933895C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ind w:right="3285"/>
      <w:jc w:val="right"/>
    </w:pPr>
    <w:rPr>
      <w:rFonts w:ascii="Calibri" w:eastAsia="Calibri" w:hAnsi="Calibri" w:cs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fazıl comba</cp:lastModifiedBy>
  <cp:revision>2</cp:revision>
  <dcterms:created xsi:type="dcterms:W3CDTF">2023-12-01T06:20:00Z</dcterms:created>
  <dcterms:modified xsi:type="dcterms:W3CDTF">2023-12-06T10:36:00Z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  <property fmtid="{D5CDD505-2E9C-101B-9397-08002B2CF9AE}" pid="5" name="Producer">
    <vt:lpwstr>Microsoft® Word 2016</vt:lpwstr>
  </property>
</Properties>
</file>